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C8C6" w14:textId="77777777" w:rsidR="00930162" w:rsidRDefault="00000000">
      <w:pPr>
        <w:pStyle w:val="Titolo1"/>
      </w:pPr>
      <w:r>
        <w:rPr>
          <w:spacing w:val="-2"/>
        </w:rPr>
        <w:t>Allegato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Griglia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valutazione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prova</w:t>
      </w:r>
      <w:r>
        <w:rPr>
          <w:spacing w:val="-10"/>
        </w:rPr>
        <w:t xml:space="preserve"> </w:t>
      </w:r>
      <w:r>
        <w:rPr>
          <w:spacing w:val="-4"/>
        </w:rPr>
        <w:t>orale</w:t>
      </w:r>
    </w:p>
    <w:p w14:paraId="367AAF34" w14:textId="77777777" w:rsidR="00930162" w:rsidRDefault="00930162">
      <w:pPr>
        <w:pStyle w:val="Corpotesto"/>
        <w:spacing w:before="5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694"/>
        <w:gridCol w:w="9861"/>
        <w:gridCol w:w="1047"/>
        <w:gridCol w:w="1006"/>
      </w:tblGrid>
      <w:tr w:rsidR="00930162" w14:paraId="0E5D6AB7" w14:textId="77777777">
        <w:trPr>
          <w:trHeight w:val="350"/>
        </w:trPr>
        <w:tc>
          <w:tcPr>
            <w:tcW w:w="1918" w:type="dxa"/>
            <w:shd w:val="clear" w:color="auto" w:fill="D9D9D9"/>
          </w:tcPr>
          <w:p w14:paraId="1BA03CAD" w14:textId="77777777" w:rsidR="00930162" w:rsidRDefault="00000000">
            <w:pPr>
              <w:pStyle w:val="TableParagraph"/>
              <w:spacing w:before="54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Indicatori</w:t>
            </w:r>
          </w:p>
        </w:tc>
        <w:tc>
          <w:tcPr>
            <w:tcW w:w="694" w:type="dxa"/>
            <w:shd w:val="clear" w:color="auto" w:fill="D9D9D9"/>
          </w:tcPr>
          <w:p w14:paraId="6D448A11" w14:textId="77777777" w:rsidR="00930162" w:rsidRDefault="00000000">
            <w:pPr>
              <w:pStyle w:val="TableParagraph"/>
              <w:spacing w:before="127" w:line="20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Livelli</w:t>
            </w:r>
          </w:p>
        </w:tc>
        <w:tc>
          <w:tcPr>
            <w:tcW w:w="9861" w:type="dxa"/>
            <w:shd w:val="clear" w:color="auto" w:fill="D9D9D9"/>
          </w:tcPr>
          <w:p w14:paraId="7971AA7B" w14:textId="77777777" w:rsidR="00930162" w:rsidRDefault="00000000">
            <w:pPr>
              <w:pStyle w:val="TableParagraph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Descrittori</w:t>
            </w:r>
          </w:p>
        </w:tc>
        <w:tc>
          <w:tcPr>
            <w:tcW w:w="1047" w:type="dxa"/>
            <w:shd w:val="clear" w:color="auto" w:fill="D9D9D9"/>
          </w:tcPr>
          <w:p w14:paraId="18A617B6" w14:textId="77777777" w:rsidR="00930162" w:rsidRDefault="00000000">
            <w:pPr>
              <w:pStyle w:val="TableParagraph"/>
              <w:spacing w:before="127" w:line="203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1006" w:type="dxa"/>
            <w:shd w:val="clear" w:color="auto" w:fill="D9D9D9"/>
          </w:tcPr>
          <w:p w14:paraId="36E871AA" w14:textId="77777777" w:rsidR="00930162" w:rsidRDefault="00000000">
            <w:pPr>
              <w:pStyle w:val="TableParagraph"/>
              <w:spacing w:before="127" w:line="20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</w:t>
            </w:r>
          </w:p>
        </w:tc>
      </w:tr>
      <w:tr w:rsidR="00930162" w14:paraId="3B2C8194" w14:textId="77777777">
        <w:trPr>
          <w:trHeight w:val="450"/>
        </w:trPr>
        <w:tc>
          <w:tcPr>
            <w:tcW w:w="1918" w:type="dxa"/>
            <w:vMerge w:val="restart"/>
          </w:tcPr>
          <w:p w14:paraId="30D3ADCC" w14:textId="77777777" w:rsidR="00930162" w:rsidRDefault="00000000">
            <w:pPr>
              <w:pStyle w:val="TableParagraph"/>
              <w:spacing w:line="235" w:lineRule="auto"/>
              <w:ind w:left="110" w:right="153"/>
              <w:rPr>
                <w:sz w:val="20"/>
              </w:rPr>
            </w:pPr>
            <w:r>
              <w:rPr>
                <w:sz w:val="20"/>
              </w:rPr>
              <w:t>Acquisizione dei contenuti e dei 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quattro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colloquio</w:t>
            </w:r>
          </w:p>
        </w:tc>
        <w:tc>
          <w:tcPr>
            <w:tcW w:w="694" w:type="dxa"/>
          </w:tcPr>
          <w:p w14:paraId="43BF313E" w14:textId="77777777" w:rsidR="00930162" w:rsidRDefault="00000000">
            <w:pPr>
              <w:pStyle w:val="TableParagraph"/>
              <w:spacing w:before="98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18D0F1F7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 discipline,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estremamente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frammentario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2DF4D6D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lacunoso.</w:t>
            </w:r>
          </w:p>
        </w:tc>
        <w:tc>
          <w:tcPr>
            <w:tcW w:w="1047" w:type="dxa"/>
          </w:tcPr>
          <w:p w14:paraId="6BAA0704" w14:textId="77777777" w:rsidR="00930162" w:rsidRDefault="00000000">
            <w:pPr>
              <w:pStyle w:val="TableParagraph"/>
              <w:spacing w:before="10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vMerge w:val="restart"/>
          </w:tcPr>
          <w:p w14:paraId="74DC1C09" w14:textId="77777777" w:rsidR="00930162" w:rsidRDefault="00930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162" w14:paraId="4B2D177C" w14:textId="77777777">
        <w:trPr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3573CB6E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36500B6F" w14:textId="77777777" w:rsidR="00930162" w:rsidRDefault="00000000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37D37E50" w14:textId="77777777" w:rsidR="0093016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14:paraId="47A1867F" w14:textId="77777777" w:rsidR="0093016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sempre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appropriato.</w:t>
            </w:r>
          </w:p>
        </w:tc>
        <w:tc>
          <w:tcPr>
            <w:tcW w:w="1047" w:type="dxa"/>
          </w:tcPr>
          <w:p w14:paraId="1AB1A243" w14:textId="77777777" w:rsidR="00930162" w:rsidRDefault="00000000">
            <w:pPr>
              <w:pStyle w:val="TableParagraph"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2BAA9BF0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15A64753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1BEACCF6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9C5B5D6" w14:textId="77777777" w:rsidR="00930162" w:rsidRDefault="00000000">
            <w:pPr>
              <w:pStyle w:val="TableParagraph"/>
              <w:spacing w:before="34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50DD9C9F" w14:textId="77777777" w:rsidR="00930162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appropriato.</w:t>
            </w:r>
          </w:p>
        </w:tc>
        <w:tc>
          <w:tcPr>
            <w:tcW w:w="1047" w:type="dxa"/>
          </w:tcPr>
          <w:p w14:paraId="60CE5D58" w14:textId="77777777" w:rsidR="00930162" w:rsidRDefault="00000000">
            <w:pPr>
              <w:pStyle w:val="TableParagraph"/>
              <w:spacing w:before="4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67DFF426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7A19F02A" w14:textId="77777777">
        <w:trPr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270AF5C0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6A827BDF" w14:textId="77777777" w:rsidR="00930162" w:rsidRDefault="00000000">
            <w:pPr>
              <w:pStyle w:val="TableParagraph"/>
              <w:spacing w:before="3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2AD711E6" w14:textId="77777777" w:rsidR="00930162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 diverse 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 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consapevole 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metodi.</w:t>
            </w:r>
          </w:p>
        </w:tc>
        <w:tc>
          <w:tcPr>
            <w:tcW w:w="1047" w:type="dxa"/>
          </w:tcPr>
          <w:p w14:paraId="17D67003" w14:textId="77777777" w:rsidR="00930162" w:rsidRDefault="00000000">
            <w:pPr>
              <w:pStyle w:val="TableParagraph"/>
              <w:spacing w:before="3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1893D332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7F23A8B6" w14:textId="77777777">
        <w:trPr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501F74A4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61CA9B4E" w14:textId="77777777" w:rsidR="00930162" w:rsidRDefault="00000000">
            <w:pPr>
              <w:pStyle w:val="TableParagraph"/>
              <w:spacing w:before="96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34B4F679" w14:textId="77777777" w:rsidR="00930162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approfondita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relativi</w:t>
            </w:r>
          </w:p>
          <w:p w14:paraId="1D605275" w14:textId="77777777" w:rsidR="0093016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metodi.</w:t>
            </w:r>
          </w:p>
        </w:tc>
        <w:tc>
          <w:tcPr>
            <w:tcW w:w="1047" w:type="dxa"/>
          </w:tcPr>
          <w:p w14:paraId="13480575" w14:textId="77777777" w:rsidR="00930162" w:rsidRDefault="00000000">
            <w:pPr>
              <w:pStyle w:val="TableParagraph"/>
              <w:spacing w:before="96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4D0620C3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38895DB4" w14:textId="77777777">
        <w:trPr>
          <w:trHeight w:val="450"/>
        </w:trPr>
        <w:tc>
          <w:tcPr>
            <w:tcW w:w="1918" w:type="dxa"/>
            <w:vMerge w:val="restart"/>
          </w:tcPr>
          <w:p w14:paraId="160C4016" w14:textId="77777777" w:rsidR="00930162" w:rsidRDefault="00000000">
            <w:pPr>
              <w:pStyle w:val="TableParagraph"/>
              <w:spacing w:line="235" w:lineRule="auto"/>
              <w:ind w:left="110" w:right="8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utilizzare e raccordare le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acquisite;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position w:val="1"/>
                <w:sz w:val="20"/>
              </w:rPr>
              <w:t>semantica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anche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con </w:t>
            </w:r>
            <w:r>
              <w:rPr>
                <w:sz w:val="20"/>
              </w:rPr>
              <w:t xml:space="preserve">riferimento al linguaggio tecnico e/o di settore </w:t>
            </w:r>
            <w:r>
              <w:rPr>
                <w:spacing w:val="-4"/>
                <w:sz w:val="20"/>
              </w:rPr>
              <w:t>(eventualmente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 </w:t>
            </w:r>
            <w:r>
              <w:rPr>
                <w:sz w:val="20"/>
              </w:rPr>
              <w:t>in lingua straniera)</w:t>
            </w:r>
          </w:p>
        </w:tc>
        <w:tc>
          <w:tcPr>
            <w:tcW w:w="694" w:type="dxa"/>
          </w:tcPr>
          <w:p w14:paraId="6F034A1B" w14:textId="77777777" w:rsidR="00930162" w:rsidRDefault="00000000">
            <w:pPr>
              <w:pStyle w:val="TableParagraph"/>
              <w:spacing w:before="98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6C3EDDE6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raccordare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inadeguato.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  <w:p w14:paraId="42D3B691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scorretto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stentato.</w:t>
            </w:r>
          </w:p>
        </w:tc>
        <w:tc>
          <w:tcPr>
            <w:tcW w:w="1047" w:type="dxa"/>
          </w:tcPr>
          <w:p w14:paraId="4F0FB5D0" w14:textId="77777777" w:rsidR="00930162" w:rsidRDefault="00000000">
            <w:pPr>
              <w:pStyle w:val="TableParagraph"/>
              <w:spacing w:before="103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vMerge w:val="restart"/>
          </w:tcPr>
          <w:p w14:paraId="28BEBDF0" w14:textId="77777777" w:rsidR="00930162" w:rsidRDefault="00930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162" w14:paraId="373A041F" w14:textId="77777777">
        <w:trPr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08DCA11B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31D2CB4" w14:textId="77777777" w:rsidR="00930162" w:rsidRDefault="00000000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6148A917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raccordare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guidato.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sempre</w:t>
            </w:r>
          </w:p>
          <w:p w14:paraId="3B8BBDEF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corretto,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parzialmente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adeguato.</w:t>
            </w:r>
          </w:p>
        </w:tc>
        <w:tc>
          <w:tcPr>
            <w:tcW w:w="1047" w:type="dxa"/>
          </w:tcPr>
          <w:p w14:paraId="7B0246D9" w14:textId="77777777" w:rsidR="00930162" w:rsidRDefault="00000000">
            <w:pPr>
              <w:pStyle w:val="TableParagraph"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2164E88C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28FA3650" w14:textId="77777777">
        <w:trPr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47BCFB1E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37FA9048" w14:textId="77777777" w:rsidR="00930162" w:rsidRDefault="00000000">
            <w:pPr>
              <w:pStyle w:val="TableParagraph"/>
              <w:spacing w:before="96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227DE097" w14:textId="77777777" w:rsidR="0093016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 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correttamente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istituendo adeguati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raccordi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 esprime</w:t>
            </w:r>
          </w:p>
          <w:p w14:paraId="521DD0CE" w14:textId="77777777" w:rsidR="0093016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complessivamente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corretto,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riferimento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linguaggio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settore.</w:t>
            </w:r>
          </w:p>
        </w:tc>
        <w:tc>
          <w:tcPr>
            <w:tcW w:w="1047" w:type="dxa"/>
          </w:tcPr>
          <w:p w14:paraId="5CE04168" w14:textId="77777777" w:rsidR="00930162" w:rsidRDefault="00000000">
            <w:pPr>
              <w:pStyle w:val="TableParagraph"/>
              <w:spacing w:before="106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223A1311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42B1EEE8" w14:textId="77777777">
        <w:trPr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22026B50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1DBA425" w14:textId="77777777" w:rsidR="00930162" w:rsidRDefault="00000000">
            <w:pPr>
              <w:pStyle w:val="TableParagraph"/>
              <w:spacing w:before="9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7234EF3D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 raccordandole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una trattazione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pluridisciplinare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articolata.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 esprime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73CAE228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accurato utilizzando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settoriale,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preciso.</w:t>
            </w:r>
          </w:p>
        </w:tc>
        <w:tc>
          <w:tcPr>
            <w:tcW w:w="1047" w:type="dxa"/>
          </w:tcPr>
          <w:p w14:paraId="4953010E" w14:textId="77777777" w:rsidR="00930162" w:rsidRDefault="00000000">
            <w:pPr>
              <w:pStyle w:val="TableParagraph"/>
              <w:spacing w:before="98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105C5EEA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7D0E5BD2" w14:textId="77777777">
        <w:trPr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3F270117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6619BC8" w14:textId="77777777" w:rsidR="00930162" w:rsidRDefault="00000000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79A22BFB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raccordandole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trattazione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pluridisciplinare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approfondita.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  <w:p w14:paraId="5D7E44B4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esprime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ricchezza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lessicale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semantica,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riferimento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settore.</w:t>
            </w:r>
          </w:p>
        </w:tc>
        <w:tc>
          <w:tcPr>
            <w:tcW w:w="1047" w:type="dxa"/>
          </w:tcPr>
          <w:p w14:paraId="501E856E" w14:textId="77777777" w:rsidR="00930162" w:rsidRDefault="00000000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3DF1B736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73250D61" w14:textId="77777777">
        <w:trPr>
          <w:trHeight w:val="319"/>
        </w:trPr>
        <w:tc>
          <w:tcPr>
            <w:tcW w:w="1918" w:type="dxa"/>
            <w:vMerge w:val="restart"/>
          </w:tcPr>
          <w:p w14:paraId="2AE572E3" w14:textId="77777777" w:rsidR="00930162" w:rsidRDefault="00000000">
            <w:pPr>
              <w:pStyle w:val="TableParagraph"/>
              <w:spacing w:line="235" w:lineRule="auto"/>
              <w:ind w:left="110" w:right="122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r>
              <w:rPr>
                <w:spacing w:val="-2"/>
                <w:sz w:val="20"/>
              </w:rPr>
              <w:t>argomentare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 </w:t>
            </w:r>
            <w:r>
              <w:rPr>
                <w:sz w:val="20"/>
              </w:rPr>
              <w:t>critico e personale</w:t>
            </w:r>
          </w:p>
        </w:tc>
        <w:tc>
          <w:tcPr>
            <w:tcW w:w="694" w:type="dxa"/>
          </w:tcPr>
          <w:p w14:paraId="3F754203" w14:textId="77777777" w:rsidR="00930162" w:rsidRDefault="00000000">
            <w:pPr>
              <w:pStyle w:val="TableParagraph"/>
              <w:spacing w:before="32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107234E0" w14:textId="77777777" w:rsidR="00930162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4"/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superficiale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disorganico.</w:t>
            </w:r>
          </w:p>
        </w:tc>
        <w:tc>
          <w:tcPr>
            <w:tcW w:w="1047" w:type="dxa"/>
          </w:tcPr>
          <w:p w14:paraId="0863294E" w14:textId="77777777" w:rsidR="00930162" w:rsidRDefault="00000000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vMerge w:val="restart"/>
          </w:tcPr>
          <w:p w14:paraId="5F344417" w14:textId="77777777" w:rsidR="00930162" w:rsidRDefault="00930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162" w14:paraId="09AB3126" w14:textId="77777777">
        <w:trPr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6F7F3912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7EBD6B09" w14:textId="77777777" w:rsidR="00930162" w:rsidRDefault="00000000">
            <w:pPr>
              <w:pStyle w:val="TableParagraph"/>
              <w:spacing w:before="31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43C03014" w14:textId="77777777" w:rsidR="00930162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argomentazioni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argomenti.</w:t>
            </w:r>
          </w:p>
        </w:tc>
        <w:tc>
          <w:tcPr>
            <w:tcW w:w="1047" w:type="dxa"/>
          </w:tcPr>
          <w:p w14:paraId="3F015A30" w14:textId="77777777" w:rsidR="00930162" w:rsidRDefault="00000000">
            <w:pPr>
              <w:pStyle w:val="TableParagraph"/>
              <w:spacing w:before="5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31EDC4FF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05A83050" w14:textId="77777777">
        <w:trPr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07892F5D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34EAAADF" w14:textId="77777777" w:rsidR="00930162" w:rsidRDefault="00000000">
            <w:pPr>
              <w:pStyle w:val="TableParagraph"/>
              <w:spacing w:before="31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29AA0DAC" w14:textId="77777777" w:rsidR="00930162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semplici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acquisiti.</w:t>
            </w:r>
          </w:p>
        </w:tc>
        <w:tc>
          <w:tcPr>
            <w:tcW w:w="1047" w:type="dxa"/>
          </w:tcPr>
          <w:p w14:paraId="7BDB3F18" w14:textId="77777777" w:rsidR="00930162" w:rsidRDefault="00000000">
            <w:pPr>
              <w:pStyle w:val="TableParagraph"/>
              <w:spacing w:before="4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25108417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3234CC62" w14:textId="77777777">
        <w:trPr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20522B41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B522D51" w14:textId="77777777" w:rsidR="00930162" w:rsidRDefault="00000000">
            <w:pPr>
              <w:pStyle w:val="TableParagraph"/>
              <w:spacing w:before="3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6AA12197" w14:textId="77777777" w:rsidR="00930162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critiche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efficacemente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acquisiti.</w:t>
            </w:r>
          </w:p>
        </w:tc>
        <w:tc>
          <w:tcPr>
            <w:tcW w:w="1047" w:type="dxa"/>
          </w:tcPr>
          <w:p w14:paraId="42927B4B" w14:textId="77777777" w:rsidR="00930162" w:rsidRDefault="00000000">
            <w:pPr>
              <w:pStyle w:val="TableParagraph"/>
              <w:spacing w:before="3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0890B322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6C10CD7B" w14:textId="77777777">
        <w:trPr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2E91ABD0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257906BB" w14:textId="77777777" w:rsidR="00930162" w:rsidRDefault="00000000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2F04084E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 critiche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 con originalità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</w:p>
          <w:p w14:paraId="48BF600B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acquisiti.</w:t>
            </w:r>
          </w:p>
        </w:tc>
        <w:tc>
          <w:tcPr>
            <w:tcW w:w="1047" w:type="dxa"/>
          </w:tcPr>
          <w:p w14:paraId="70D45950" w14:textId="77777777" w:rsidR="00930162" w:rsidRDefault="00000000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1D7351AB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10A1F07F" w14:textId="77777777">
        <w:trPr>
          <w:trHeight w:val="318"/>
        </w:trPr>
        <w:tc>
          <w:tcPr>
            <w:tcW w:w="1918" w:type="dxa"/>
            <w:vMerge w:val="restart"/>
          </w:tcPr>
          <w:p w14:paraId="5BA7E902" w14:textId="77777777" w:rsidR="00930162" w:rsidRDefault="00000000">
            <w:pPr>
              <w:pStyle w:val="TableParagraph"/>
              <w:spacing w:line="235" w:lineRule="auto"/>
              <w:ind w:left="110" w:right="116"/>
              <w:rPr>
                <w:sz w:val="20"/>
              </w:rPr>
            </w:pPr>
            <w:r>
              <w:rPr>
                <w:sz w:val="20"/>
              </w:rPr>
              <w:t>Grado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maturazione </w:t>
            </w:r>
            <w:r>
              <w:rPr>
                <w:sz w:val="20"/>
              </w:rPr>
              <w:t xml:space="preserve">personale, di autonomia e di </w:t>
            </w:r>
            <w:r>
              <w:rPr>
                <w:spacing w:val="-2"/>
                <w:sz w:val="20"/>
              </w:rPr>
              <w:t xml:space="preserve">responsabilità </w:t>
            </w:r>
            <w:r>
              <w:rPr>
                <w:sz w:val="20"/>
              </w:rPr>
              <w:t xml:space="preserve">raggiunto al termine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94" w:type="dxa"/>
          </w:tcPr>
          <w:p w14:paraId="53A2DF59" w14:textId="77777777" w:rsidR="00930162" w:rsidRDefault="00000000">
            <w:pPr>
              <w:pStyle w:val="TableParagraph"/>
              <w:spacing w:before="31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2A5F2935" w14:textId="77777777" w:rsidR="00930162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parziale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responsabilità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incompleto.</w:t>
            </w:r>
          </w:p>
        </w:tc>
        <w:tc>
          <w:tcPr>
            <w:tcW w:w="1047" w:type="dxa"/>
          </w:tcPr>
          <w:p w14:paraId="1FBCA1DC" w14:textId="77777777" w:rsidR="00930162" w:rsidRDefault="00000000">
            <w:pPr>
              <w:pStyle w:val="TableParagraph"/>
              <w:spacing w:before="3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vMerge w:val="restart"/>
          </w:tcPr>
          <w:p w14:paraId="229A32F7" w14:textId="77777777" w:rsidR="00930162" w:rsidRDefault="00930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162" w14:paraId="13B4CE12" w14:textId="77777777">
        <w:trPr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2F93E58B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7D9E22E" w14:textId="77777777" w:rsidR="00930162" w:rsidRDefault="00000000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5CC6F300" w14:textId="77777777" w:rsidR="0093016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limitato 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autonomia;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necessita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57651D3E" w14:textId="77777777" w:rsidR="0093016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responsabilità.</w:t>
            </w:r>
          </w:p>
        </w:tc>
        <w:tc>
          <w:tcPr>
            <w:tcW w:w="1047" w:type="dxa"/>
          </w:tcPr>
          <w:p w14:paraId="5D1FAFFC" w14:textId="77777777" w:rsidR="00930162" w:rsidRDefault="00000000">
            <w:pPr>
              <w:pStyle w:val="TableParagraph"/>
              <w:spacing w:before="9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23AF35EF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0A513EBB" w14:textId="77777777">
        <w:trPr>
          <w:trHeight w:val="451"/>
        </w:trPr>
        <w:tc>
          <w:tcPr>
            <w:tcW w:w="1918" w:type="dxa"/>
            <w:vMerge/>
            <w:tcBorders>
              <w:top w:val="nil"/>
            </w:tcBorders>
          </w:tcPr>
          <w:p w14:paraId="1A523D84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600EB489" w14:textId="77777777" w:rsidR="00930162" w:rsidRDefault="00000000">
            <w:pPr>
              <w:pStyle w:val="TableParagraph"/>
              <w:spacing w:before="99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2F30E5D4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 raggiunto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apprezzabile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assumere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decisioni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sicurezza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</w:p>
          <w:p w14:paraId="01EDCBBD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personali.</w:t>
            </w:r>
          </w:p>
        </w:tc>
        <w:tc>
          <w:tcPr>
            <w:tcW w:w="1047" w:type="dxa"/>
          </w:tcPr>
          <w:p w14:paraId="1AADBD59" w14:textId="77777777" w:rsidR="00930162" w:rsidRDefault="00000000">
            <w:pPr>
              <w:pStyle w:val="TableParagraph"/>
              <w:spacing w:before="99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1645AED7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7246ACB7" w14:textId="77777777">
        <w:trPr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69E0507E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D7CD354" w14:textId="77777777" w:rsidR="00930162" w:rsidRDefault="00000000">
            <w:pPr>
              <w:pStyle w:val="TableParagraph"/>
              <w:spacing w:before="9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18C42A64" w14:textId="77777777" w:rsidR="0093016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alto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responsabilità;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riflettere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</w:p>
          <w:p w14:paraId="389AEEE2" w14:textId="77777777" w:rsidR="0093016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agire.</w:t>
            </w:r>
          </w:p>
        </w:tc>
        <w:tc>
          <w:tcPr>
            <w:tcW w:w="1047" w:type="dxa"/>
          </w:tcPr>
          <w:p w14:paraId="2ACB228E" w14:textId="77777777" w:rsidR="00930162" w:rsidRDefault="00000000">
            <w:pPr>
              <w:pStyle w:val="TableParagraph"/>
              <w:spacing w:before="98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4DF95BE1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03347318" w14:textId="77777777">
        <w:trPr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1C5CCA7D" w14:textId="77777777" w:rsidR="00930162" w:rsidRDefault="0093016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2ED0E75E" w14:textId="77777777" w:rsidR="00930162" w:rsidRDefault="00000000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1F48BF57" w14:textId="77777777" w:rsidR="0093016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 e maturazione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 responsabilità significative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  <w:p w14:paraId="44E13D4E" w14:textId="77777777" w:rsidR="0093016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esemplare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gli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altri.</w:t>
            </w:r>
          </w:p>
        </w:tc>
        <w:tc>
          <w:tcPr>
            <w:tcW w:w="1047" w:type="dxa"/>
          </w:tcPr>
          <w:p w14:paraId="0FF9A4DE" w14:textId="77777777" w:rsidR="00930162" w:rsidRDefault="00000000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77368FB8" w14:textId="77777777" w:rsidR="00930162" w:rsidRDefault="00930162">
            <w:pPr>
              <w:rPr>
                <w:sz w:val="2"/>
                <w:szCs w:val="2"/>
              </w:rPr>
            </w:pPr>
          </w:p>
        </w:tc>
      </w:tr>
      <w:tr w:rsidR="00930162" w14:paraId="14F2E152" w14:textId="77777777">
        <w:trPr>
          <w:trHeight w:val="335"/>
        </w:trPr>
        <w:tc>
          <w:tcPr>
            <w:tcW w:w="13520" w:type="dxa"/>
            <w:gridSpan w:val="4"/>
          </w:tcPr>
          <w:p w14:paraId="0E300CE7" w14:textId="77777777" w:rsidR="00930162" w:rsidRDefault="00000000">
            <w:pPr>
              <w:pStyle w:val="TableParagraph"/>
              <w:spacing w:line="24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prova</w:t>
            </w:r>
          </w:p>
        </w:tc>
        <w:tc>
          <w:tcPr>
            <w:tcW w:w="1006" w:type="dxa"/>
          </w:tcPr>
          <w:p w14:paraId="646BC1B3" w14:textId="77777777" w:rsidR="00930162" w:rsidRDefault="0093016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B0BC7D" w14:textId="77777777" w:rsidR="00BE37AD" w:rsidRPr="00BE37AD" w:rsidRDefault="00BE37AD" w:rsidP="00BE37AD">
      <w:pPr>
        <w:jc w:val="right"/>
      </w:pPr>
      <w:r w:rsidRPr="00BE37AD">
        <w:t>Il Presidente</w:t>
      </w:r>
      <w:r w:rsidRPr="00BE37AD">
        <w:rPr>
          <w:b/>
          <w:bCs/>
        </w:rPr>
        <w:t>________________________________</w:t>
      </w:r>
    </w:p>
    <w:p w14:paraId="743BC73F" w14:textId="77777777" w:rsidR="00BE37AD" w:rsidRPr="00BE37AD" w:rsidRDefault="00BE37AD" w:rsidP="00BE37AD"/>
    <w:p w14:paraId="44BAD2D7" w14:textId="6B77D7B9" w:rsidR="00A620A3" w:rsidRDefault="00BE37AD" w:rsidP="00BE37AD">
      <w:r w:rsidRPr="00BE37AD">
        <w:rPr>
          <w:b/>
          <w:bCs/>
        </w:rPr>
        <w:t xml:space="preserve"> ________________________________</w:t>
      </w:r>
      <w:r>
        <w:rPr>
          <w:b/>
          <w:bCs/>
        </w:rPr>
        <w:t xml:space="preserve">   </w:t>
      </w:r>
      <w:r w:rsidRPr="00BE37AD">
        <w:rPr>
          <w:b/>
          <w:bCs/>
        </w:rPr>
        <w:t>________________________________</w:t>
      </w:r>
      <w:r>
        <w:rPr>
          <w:b/>
          <w:bCs/>
        </w:rPr>
        <w:t xml:space="preserve">  </w:t>
      </w:r>
      <w:r w:rsidRPr="00BE37AD">
        <w:rPr>
          <w:b/>
          <w:bCs/>
        </w:rPr>
        <w:t>________________________________</w:t>
      </w:r>
      <w:r>
        <w:rPr>
          <w:b/>
          <w:bCs/>
        </w:rPr>
        <w:t xml:space="preserve">  </w:t>
      </w:r>
      <w:r w:rsidRPr="00BE37AD">
        <w:rPr>
          <w:b/>
          <w:bCs/>
        </w:rPr>
        <w:t>________________________________</w:t>
      </w:r>
      <w:r>
        <w:rPr>
          <w:b/>
          <w:bCs/>
        </w:rPr>
        <w:t>_</w:t>
      </w:r>
    </w:p>
    <w:sectPr w:rsidR="00A620A3">
      <w:footerReference w:type="default" r:id="rId6"/>
      <w:type w:val="continuous"/>
      <w:pgSz w:w="16840" w:h="11910" w:orient="landscape"/>
      <w:pgMar w:top="600" w:right="1133" w:bottom="1040" w:left="992" w:header="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3FAA" w14:textId="77777777" w:rsidR="00A620A3" w:rsidRDefault="00A620A3">
      <w:r>
        <w:separator/>
      </w:r>
    </w:p>
  </w:endnote>
  <w:endnote w:type="continuationSeparator" w:id="0">
    <w:p w14:paraId="240987CA" w14:textId="77777777" w:rsidR="00A620A3" w:rsidRDefault="00A6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89BA" w14:textId="52B435A0" w:rsidR="00930162" w:rsidRDefault="0093016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8AC7" w14:textId="77777777" w:rsidR="00A620A3" w:rsidRDefault="00A620A3">
      <w:r>
        <w:separator/>
      </w:r>
    </w:p>
  </w:footnote>
  <w:footnote w:type="continuationSeparator" w:id="0">
    <w:p w14:paraId="06A48D46" w14:textId="77777777" w:rsidR="00A620A3" w:rsidRDefault="00A6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62"/>
    <w:rsid w:val="004F5947"/>
    <w:rsid w:val="00930162"/>
    <w:rsid w:val="00A620A3"/>
    <w:rsid w:val="00B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A81B"/>
  <w15:docId w15:val="{41972E66-CA68-4E09-9B3E-C5EC7019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7"/>
      <w:ind w:left="7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3387</Characters>
  <Application>Microsoft Office Word</Application>
  <DocSecurity>0</DocSecurity>
  <Lines>28</Lines>
  <Paragraphs>7</Paragraphs>
  <ScaleCrop>false</ScaleCrop>
  <Company>HP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dorotea de gennaro</cp:lastModifiedBy>
  <cp:revision>2</cp:revision>
  <dcterms:created xsi:type="dcterms:W3CDTF">2026-05-12T08:35:00Z</dcterms:created>
  <dcterms:modified xsi:type="dcterms:W3CDTF">2026-05-12T08:35:00Z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per Microsoft 365</vt:lpwstr>
  </property>
</Properties>
</file>